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BDEDC" w14:textId="04685C18" w:rsidR="00C77480" w:rsidRDefault="00C77480" w:rsidP="00C77480">
      <w:r>
        <w:t xml:space="preserve">Dear Mr./Mrs.  </w:t>
      </w:r>
      <w:r w:rsidR="00C90FB9">
        <w:t>[</w:t>
      </w:r>
      <w:r>
        <w:t>headteacher’s name</w:t>
      </w:r>
      <w:r w:rsidR="00C90FB9">
        <w:t>]</w:t>
      </w:r>
      <w:r>
        <w:t>,</w:t>
      </w:r>
    </w:p>
    <w:p w14:paraId="28118746" w14:textId="77777777" w:rsidR="00C77480" w:rsidRDefault="00C77480" w:rsidP="00C77480"/>
    <w:p w14:paraId="437F4ABE" w14:textId="1179F76E" w:rsidR="00C77480" w:rsidRDefault="00C77480" w:rsidP="00C77480">
      <w:r>
        <w:t xml:space="preserve">Further to my earlier discussion with Mrs. </w:t>
      </w:r>
      <w:r w:rsidR="00C90FB9">
        <w:t>[</w:t>
      </w:r>
      <w:r>
        <w:t>teacher’s name</w:t>
      </w:r>
      <w:r w:rsidR="00C90FB9">
        <w:t>]</w:t>
      </w:r>
      <w:r>
        <w:t xml:space="preserve">, I would like to confirm in writing my formal request to </w:t>
      </w:r>
      <w:r w:rsidR="00206A15">
        <w:t>withdraw my</w:t>
      </w:r>
      <w:r>
        <w:t xml:space="preserve"> son/daughter</w:t>
      </w:r>
      <w:r w:rsidR="00B146A6">
        <w:t xml:space="preserve"> </w:t>
      </w:r>
      <w:r w:rsidR="00C90FB9">
        <w:t>[</w:t>
      </w:r>
      <w:r w:rsidR="00B146A6">
        <w:t>your child’s</w:t>
      </w:r>
      <w:r w:rsidR="00C90FB9">
        <w:t xml:space="preserve"> full</w:t>
      </w:r>
      <w:r w:rsidR="00B146A6">
        <w:t xml:space="preserve"> name</w:t>
      </w:r>
      <w:r w:rsidR="00C90FB9">
        <w:t>]</w:t>
      </w:r>
      <w:r w:rsidR="00B146A6">
        <w:t>,</w:t>
      </w:r>
      <w:r>
        <w:t xml:space="preserve"> from Sex Education lessons.</w:t>
      </w:r>
    </w:p>
    <w:p w14:paraId="05632B5A" w14:textId="6AE2082E" w:rsidR="00C77480" w:rsidRDefault="00C77480" w:rsidP="00C77480">
      <w:r>
        <w:t xml:space="preserve">In this I am exercising my right under the law from The Relationship Education, Relationships and Sex Education (RSE) and Health Education </w:t>
      </w:r>
      <w:r w:rsidR="00206A15">
        <w:t>(England) R</w:t>
      </w:r>
      <w:r>
        <w:t>egulations</w:t>
      </w:r>
      <w:r w:rsidR="00206A15">
        <w:t xml:space="preserve"> 2019</w:t>
      </w:r>
      <w:r>
        <w:t>, Paragraph 45: "Parents have the right to request that their child be withdrawn from some or all sex education delivered as part of statutory RSE."</w:t>
      </w:r>
    </w:p>
    <w:p w14:paraId="629AA654" w14:textId="167B57DD" w:rsidR="00B146A6" w:rsidRDefault="00B146A6" w:rsidP="00C77480">
      <w:r>
        <w:t>The statutory guidance on RSE also clarifies th</w:t>
      </w:r>
      <w:r w:rsidR="009A669F">
        <w:t>at my request should be automatically approved</w:t>
      </w:r>
      <w:r>
        <w:t xml:space="preserve"> (paragraph 49): “Head teachers will automatically grant a request to withdraw a pupil from any sex education delivered in primary schools, other than as part of the science curriculum.”</w:t>
      </w:r>
    </w:p>
    <w:p w14:paraId="4882C462" w14:textId="510279E2" w:rsidR="00C77480" w:rsidRDefault="00C77480" w:rsidP="00C77480">
      <w:r>
        <w:t>In line with paragraph 50 of the guidance: "If a pupil is excused from sex education, it is school's responsibility to ensure that the pupil receives appropriate, purposeful education during the period of withdrawal" could you please confirm the education proposed for my son</w:t>
      </w:r>
      <w:r w:rsidR="00206A15">
        <w:t>/daughter</w:t>
      </w:r>
      <w:r>
        <w:t xml:space="preserve"> during the replacement of sex education lessons.</w:t>
      </w:r>
    </w:p>
    <w:p w14:paraId="5BB4AF47" w14:textId="391A755C" w:rsidR="00C77480" w:rsidRDefault="00C77480" w:rsidP="00C77480">
      <w:r>
        <w:t>Thank you for your</w:t>
      </w:r>
      <w:r w:rsidR="00206A15">
        <w:t xml:space="preserve"> understanding and</w:t>
      </w:r>
      <w:r>
        <w:t xml:space="preserve"> continuous support,</w:t>
      </w:r>
    </w:p>
    <w:p w14:paraId="3DB5222A" w14:textId="7825627F" w:rsidR="000F63BE" w:rsidRDefault="00C90FB9" w:rsidP="00C77480">
      <w:r>
        <w:t>[</w:t>
      </w:r>
      <w:r w:rsidR="00C77480">
        <w:t xml:space="preserve">Your </w:t>
      </w:r>
      <w:r w:rsidR="00B146A6">
        <w:t xml:space="preserve">full </w:t>
      </w:r>
      <w:r w:rsidR="00C77480">
        <w:t>name</w:t>
      </w:r>
      <w:r>
        <w:t>]</w:t>
      </w:r>
    </w:p>
    <w:sectPr w:rsidR="000F63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480"/>
    <w:rsid w:val="000F63BE"/>
    <w:rsid w:val="00206A15"/>
    <w:rsid w:val="003948F4"/>
    <w:rsid w:val="009A669F"/>
    <w:rsid w:val="00B146A6"/>
    <w:rsid w:val="00BE7C55"/>
    <w:rsid w:val="00C77480"/>
    <w:rsid w:val="00C90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6E36"/>
  <w15:chartTrackingRefBased/>
  <w15:docId w15:val="{12CCB5DB-6F9C-44F1-A89B-D1928F6E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Catalin Lulciuc</cp:lastModifiedBy>
  <cp:revision>2</cp:revision>
  <dcterms:created xsi:type="dcterms:W3CDTF">2024-07-04T22:42:00Z</dcterms:created>
  <dcterms:modified xsi:type="dcterms:W3CDTF">2024-07-04T22:42:00Z</dcterms:modified>
</cp:coreProperties>
</file>